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0C" w:rsidRPr="00195ABC" w:rsidRDefault="0008650C" w:rsidP="0008650C">
      <w:pPr>
        <w:spacing w:line="0" w:lineRule="atLeast"/>
        <w:ind w:right="-79"/>
        <w:jc w:val="center"/>
        <w:rPr>
          <w:rFonts w:ascii="Impact" w:eastAsia="Impact" w:hAnsi="Impact"/>
          <w:b/>
          <w:sz w:val="40"/>
          <w:szCs w:val="40"/>
        </w:rPr>
      </w:pPr>
      <w:bookmarkStart w:id="0" w:name="page1"/>
      <w:bookmarkEnd w:id="0"/>
      <w:r w:rsidRPr="00195ABC">
        <w:rPr>
          <w:rFonts w:ascii="Impact" w:eastAsia="Impact" w:hAnsi="Impact"/>
          <w:b/>
          <w:sz w:val="40"/>
          <w:szCs w:val="40"/>
        </w:rPr>
        <w:t>Cennik usług w klubie fitness</w:t>
      </w:r>
    </w:p>
    <w:p w:rsidR="0008650C" w:rsidRDefault="0008650C" w:rsidP="0008650C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08650C" w:rsidRDefault="0008650C" w:rsidP="0008650C">
      <w:pPr>
        <w:spacing w:line="0" w:lineRule="atLeast"/>
        <w:ind w:right="-79"/>
        <w:jc w:val="center"/>
        <w:rPr>
          <w:b/>
          <w:sz w:val="24"/>
          <w:szCs w:val="24"/>
        </w:rPr>
      </w:pPr>
      <w:r w:rsidRPr="00195ABC">
        <w:rPr>
          <w:rFonts w:ascii="Impact" w:eastAsia="Impact" w:hAnsi="Impact"/>
          <w:b/>
          <w:color w:val="FFFF00"/>
          <w:sz w:val="48"/>
          <w:szCs w:val="48"/>
        </w:rPr>
        <w:t xml:space="preserve">FIT </w:t>
      </w:r>
      <w:r w:rsidRPr="00195ABC">
        <w:rPr>
          <w:rFonts w:ascii="Impact" w:eastAsia="Impact" w:hAnsi="Impact"/>
          <w:b/>
          <w:color w:val="000000"/>
          <w:sz w:val="48"/>
          <w:szCs w:val="48"/>
        </w:rPr>
        <w:t>ATHLETICA</w:t>
      </w:r>
    </w:p>
    <w:p w:rsidR="0008650C" w:rsidRPr="0008650C" w:rsidRDefault="0008650C" w:rsidP="0008650C">
      <w:pPr>
        <w:spacing w:line="0" w:lineRule="atLeast"/>
        <w:ind w:right="-79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6"/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110"/>
        <w:gridCol w:w="2648"/>
      </w:tblGrid>
      <w:tr w:rsidR="0008650C" w:rsidTr="0008650C">
        <w:trPr>
          <w:trHeight w:val="282"/>
        </w:trPr>
        <w:tc>
          <w:tcPr>
            <w:tcW w:w="6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Pr="00195ABC" w:rsidRDefault="0008650C" w:rsidP="0008650C">
            <w:pPr>
              <w:spacing w:line="0" w:lineRule="atLeast"/>
              <w:ind w:left="2440"/>
              <w:rPr>
                <w:sz w:val="32"/>
                <w:szCs w:val="32"/>
              </w:rPr>
            </w:pPr>
            <w:r w:rsidRPr="00195ABC">
              <w:rPr>
                <w:sz w:val="32"/>
                <w:szCs w:val="32"/>
              </w:rPr>
              <w:t>USŁUGA</w:t>
            </w:r>
          </w:p>
        </w:tc>
        <w:tc>
          <w:tcPr>
            <w:tcW w:w="11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Pr="00195ABC" w:rsidRDefault="0008650C" w:rsidP="0008650C">
            <w:pPr>
              <w:spacing w:line="0" w:lineRule="atLeast"/>
              <w:ind w:left="1060"/>
              <w:rPr>
                <w:sz w:val="32"/>
                <w:szCs w:val="32"/>
              </w:rPr>
            </w:pPr>
            <w:r w:rsidRPr="00195ABC">
              <w:rPr>
                <w:sz w:val="32"/>
                <w:szCs w:val="32"/>
              </w:rPr>
              <w:t>CENA</w:t>
            </w:r>
          </w:p>
        </w:tc>
      </w:tr>
      <w:tr w:rsidR="0008650C" w:rsidTr="0008650C">
        <w:trPr>
          <w:trHeight w:val="37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650C" w:rsidTr="0008650C">
        <w:trPr>
          <w:trHeight w:val="24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195ABC">
              <w:rPr>
                <w:sz w:val="24"/>
                <w:szCs w:val="24"/>
              </w:rPr>
              <w:t>WEJŚCIE JEDNORAZOWE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25 zł</w:t>
            </w:r>
          </w:p>
        </w:tc>
      </w:tr>
      <w:tr w:rsidR="0008650C" w:rsidTr="0008650C">
        <w:trPr>
          <w:trHeight w:val="66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8650C" w:rsidTr="0008650C">
        <w:trPr>
          <w:trHeight w:val="24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  <w:sz w:val="24"/>
                <w:szCs w:val="24"/>
              </w:rPr>
            </w:pPr>
            <w:r w:rsidRPr="00195ABC">
              <w:rPr>
                <w:b/>
                <w:sz w:val="24"/>
                <w:szCs w:val="24"/>
              </w:rPr>
              <w:t>KARNET OPEN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139 zł/1 m-c</w:t>
            </w:r>
          </w:p>
        </w:tc>
      </w:tr>
      <w:tr w:rsidR="0008650C" w:rsidTr="0008650C">
        <w:trPr>
          <w:trHeight w:val="315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</w:pPr>
            <w:r w:rsidRPr="00195ABC">
              <w:t>KARNET OPEN Z UMOWĄ ROCZNĄ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</w:rPr>
            </w:pPr>
            <w:r w:rsidRPr="00195ABC">
              <w:rPr>
                <w:b/>
              </w:rPr>
              <w:t>79 zł/1 m-c</w:t>
            </w:r>
          </w:p>
        </w:tc>
      </w:tr>
      <w:tr w:rsidR="0008650C" w:rsidTr="0008650C">
        <w:trPr>
          <w:trHeight w:val="294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</w:pPr>
            <w:r w:rsidRPr="00195ABC">
              <w:t>KARNET OPEN Z UMOWĄ PÓŁROCZNĄ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99 zł/1 m-c</w:t>
            </w:r>
          </w:p>
        </w:tc>
      </w:tr>
      <w:tr w:rsidR="0008650C" w:rsidTr="0008650C">
        <w:trPr>
          <w:trHeight w:val="315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OPEN 12 MIESIĘCY </w:t>
            </w:r>
            <w:r w:rsidRPr="00195ABC">
              <w:rPr>
                <w:b/>
              </w:rPr>
              <w:t>+ 3 treningi personalne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899 zł</w:t>
            </w:r>
          </w:p>
        </w:tc>
      </w:tr>
      <w:tr w:rsidR="0008650C" w:rsidTr="0008650C">
        <w:trPr>
          <w:trHeight w:val="315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OPEN 6 MIESIĘCY </w:t>
            </w:r>
            <w:r w:rsidRPr="00195ABC">
              <w:rPr>
                <w:b/>
              </w:rPr>
              <w:t>+ 2 treningi personalne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559 zł</w:t>
            </w:r>
          </w:p>
        </w:tc>
      </w:tr>
      <w:tr w:rsidR="0008650C" w:rsidTr="0008650C">
        <w:trPr>
          <w:trHeight w:val="315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OPEN 3 MIESIĄCE </w:t>
            </w:r>
            <w:r w:rsidRPr="00195ABC">
              <w:rPr>
                <w:b/>
              </w:rPr>
              <w:t>+ 1 trening personalny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359 zł</w:t>
            </w:r>
          </w:p>
        </w:tc>
      </w:tr>
      <w:tr w:rsidR="0008650C" w:rsidTr="0008650C">
        <w:trPr>
          <w:trHeight w:val="87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8650C" w:rsidTr="0008650C">
        <w:trPr>
          <w:trHeight w:val="182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328" w:lineRule="exact"/>
              <w:ind w:left="120"/>
              <w:rPr>
                <w:b/>
                <w:sz w:val="24"/>
                <w:szCs w:val="24"/>
              </w:rPr>
            </w:pPr>
            <w:r w:rsidRPr="00195ABC">
              <w:rPr>
                <w:b/>
                <w:sz w:val="24"/>
                <w:szCs w:val="24"/>
              </w:rPr>
              <w:t>KARNET ULGOWY ( senior, student)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95ABC">
              <w:t>109 zł/1 m-c</w:t>
            </w:r>
          </w:p>
        </w:tc>
      </w:tr>
      <w:tr w:rsidR="0008650C" w:rsidTr="0008650C">
        <w:trPr>
          <w:trHeight w:val="189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5ABC">
              <w:rPr>
                <w:b/>
                <w:sz w:val="24"/>
                <w:szCs w:val="24"/>
              </w:rPr>
              <w:t>KARNET DLA PRACOWNIKÓW JEDNOSTEK</w:t>
            </w:r>
            <w:r>
              <w:rPr>
                <w:b/>
                <w:sz w:val="24"/>
                <w:szCs w:val="24"/>
              </w:rPr>
              <w:t xml:space="preserve"> SAMORZĄDU           TERYTORIALNEGO GMINY SUCHY LAS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</w:p>
        </w:tc>
      </w:tr>
      <w:tr w:rsidR="0008650C" w:rsidTr="0008650C">
        <w:trPr>
          <w:trHeight w:val="40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</w:pPr>
            <w:bookmarkStart w:id="1" w:name="_GoBack"/>
            <w:bookmarkEnd w:id="1"/>
            <w:r w:rsidRPr="00195ABC">
              <w:t>KARNET Z UMOWĄ ROCZNĄ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</w:rPr>
            </w:pPr>
            <w:r w:rsidRPr="00195ABC">
              <w:rPr>
                <w:b/>
              </w:rPr>
              <w:t>69 zł/1 m-c</w:t>
            </w:r>
          </w:p>
        </w:tc>
      </w:tr>
      <w:tr w:rsidR="0008650C" w:rsidTr="0008650C">
        <w:trPr>
          <w:trHeight w:val="292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</w:pPr>
            <w:r w:rsidRPr="00195ABC">
              <w:t>KARNET Z UMOWĄ PÓŁROCZNĄ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89 zł/1 m-c</w:t>
            </w:r>
          </w:p>
        </w:tc>
      </w:tr>
      <w:tr w:rsidR="0008650C" w:rsidTr="0008650C">
        <w:trPr>
          <w:trHeight w:val="315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12 MIESIĘCY </w:t>
            </w:r>
            <w:r w:rsidRPr="00195ABC">
              <w:rPr>
                <w:b/>
              </w:rPr>
              <w:t>+ 3 treningi personalne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799 zł</w:t>
            </w:r>
          </w:p>
        </w:tc>
      </w:tr>
      <w:tr w:rsidR="0008650C" w:rsidTr="0008650C">
        <w:trPr>
          <w:trHeight w:val="316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6 MIESIĘCY </w:t>
            </w:r>
            <w:r w:rsidRPr="00195ABC">
              <w:rPr>
                <w:b/>
              </w:rPr>
              <w:t>+ 2 treningi personalne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459 zł</w:t>
            </w:r>
          </w:p>
        </w:tc>
      </w:tr>
      <w:tr w:rsidR="0008650C" w:rsidTr="0008650C">
        <w:trPr>
          <w:trHeight w:val="346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</w:rPr>
            </w:pPr>
            <w:r w:rsidRPr="00195ABC">
              <w:t xml:space="preserve">KARNET 3 MIESIĄCE </w:t>
            </w:r>
            <w:r w:rsidRPr="00195ABC">
              <w:rPr>
                <w:b/>
              </w:rPr>
              <w:t>+ 1 trening personalny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</w:pPr>
            <w:r w:rsidRPr="00195ABC">
              <w:t>289 zł</w:t>
            </w:r>
          </w:p>
        </w:tc>
      </w:tr>
      <w:tr w:rsidR="0008650C" w:rsidTr="0008650C">
        <w:trPr>
          <w:trHeight w:val="43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8650C" w:rsidTr="0008650C">
        <w:trPr>
          <w:trHeight w:val="24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  <w:sz w:val="24"/>
                <w:szCs w:val="24"/>
              </w:rPr>
            </w:pPr>
            <w:r w:rsidRPr="00195ABC">
              <w:rPr>
                <w:b/>
                <w:sz w:val="24"/>
                <w:szCs w:val="24"/>
              </w:rPr>
              <w:t>TRENING PERSONALNY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</w:rPr>
            </w:pPr>
            <w:r w:rsidRPr="00195ABC">
              <w:rPr>
                <w:b/>
              </w:rPr>
              <w:t>69 zł/ szt.</w:t>
            </w:r>
          </w:p>
        </w:tc>
      </w:tr>
      <w:tr w:rsidR="0008650C" w:rsidTr="0008650C">
        <w:trPr>
          <w:trHeight w:val="84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650C" w:rsidTr="0008650C">
        <w:trPr>
          <w:trHeight w:val="24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  <w:sz w:val="24"/>
                <w:szCs w:val="24"/>
              </w:rPr>
            </w:pPr>
            <w:r w:rsidRPr="00195ABC">
              <w:rPr>
                <w:b/>
                <w:sz w:val="24"/>
                <w:szCs w:val="24"/>
              </w:rPr>
              <w:t>10x TRENING PERSONALNY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</w:rPr>
            </w:pPr>
            <w:r w:rsidRPr="00195ABC">
              <w:rPr>
                <w:b/>
              </w:rPr>
              <w:t>499zł ( 49,90 zł/ szt.)</w:t>
            </w:r>
          </w:p>
        </w:tc>
      </w:tr>
      <w:tr w:rsidR="0008650C" w:rsidTr="0008650C">
        <w:trPr>
          <w:trHeight w:val="74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650C" w:rsidTr="0008650C">
        <w:trPr>
          <w:trHeight w:val="243"/>
        </w:trPr>
        <w:tc>
          <w:tcPr>
            <w:tcW w:w="67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ind w:left="120"/>
              <w:rPr>
                <w:b/>
                <w:sz w:val="24"/>
                <w:szCs w:val="24"/>
              </w:rPr>
            </w:pPr>
            <w:r w:rsidRPr="00195ABC">
              <w:rPr>
                <w:b/>
                <w:sz w:val="24"/>
                <w:szCs w:val="24"/>
              </w:rPr>
              <w:t>PLAN TRENINGOWY</w:t>
            </w:r>
          </w:p>
        </w:tc>
        <w:tc>
          <w:tcPr>
            <w:tcW w:w="110" w:type="dxa"/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195ABC" w:rsidRDefault="0008650C" w:rsidP="0008650C">
            <w:pPr>
              <w:spacing w:line="0" w:lineRule="atLeast"/>
              <w:rPr>
                <w:b/>
              </w:rPr>
            </w:pPr>
            <w:r w:rsidRPr="00195ABC">
              <w:rPr>
                <w:b/>
              </w:rPr>
              <w:t>29 zł/ szt.</w:t>
            </w:r>
          </w:p>
        </w:tc>
      </w:tr>
      <w:tr w:rsidR="0008650C" w:rsidTr="0008650C">
        <w:trPr>
          <w:trHeight w:val="64"/>
        </w:trPr>
        <w:tc>
          <w:tcPr>
            <w:tcW w:w="6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0865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8650C" w:rsidRDefault="0008650C" w:rsidP="000865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50C" w:rsidRDefault="0008650C"/>
    <w:p w:rsidR="0008650C" w:rsidRPr="00195ABC" w:rsidRDefault="0008650C" w:rsidP="0008650C">
      <w:pPr>
        <w:spacing w:line="0" w:lineRule="atLeast"/>
        <w:ind w:right="160"/>
        <w:jc w:val="center"/>
        <w:rPr>
          <w:rFonts w:ascii="Impact" w:eastAsia="Impact" w:hAnsi="Impact"/>
          <w:b/>
          <w:sz w:val="40"/>
          <w:szCs w:val="40"/>
        </w:rPr>
      </w:pPr>
      <w:r w:rsidRPr="00195ABC">
        <w:rPr>
          <w:rFonts w:ascii="Impact" w:eastAsia="Impact" w:hAnsi="Impact"/>
          <w:b/>
          <w:sz w:val="40"/>
          <w:szCs w:val="40"/>
        </w:rPr>
        <w:t>OFERTA BASEN + FITNESS</w:t>
      </w:r>
    </w:p>
    <w:p w:rsidR="0008650C" w:rsidRDefault="0008650C" w:rsidP="0008650C">
      <w:pPr>
        <w:spacing w:line="215" w:lineRule="exact"/>
        <w:rPr>
          <w:rFonts w:ascii="Times New Roman" w:eastAsia="Times New Roman" w:hAnsi="Times New Roman"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41"/>
      </w:tblGrid>
      <w:tr w:rsidR="0008650C" w:rsidTr="0008650C">
        <w:trPr>
          <w:trHeight w:val="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Pr="0008650C" w:rsidRDefault="0008650C" w:rsidP="002024ED">
            <w:pPr>
              <w:spacing w:line="0" w:lineRule="atLeast"/>
              <w:ind w:left="2200"/>
              <w:rPr>
                <w:sz w:val="32"/>
                <w:szCs w:val="32"/>
              </w:rPr>
            </w:pPr>
            <w:r w:rsidRPr="0008650C">
              <w:rPr>
                <w:sz w:val="32"/>
                <w:szCs w:val="32"/>
              </w:rPr>
              <w:t>USŁUGA</w:t>
            </w:r>
          </w:p>
        </w:tc>
        <w:tc>
          <w:tcPr>
            <w:tcW w:w="324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Pr="0008650C" w:rsidRDefault="0008650C" w:rsidP="002024ED">
            <w:pPr>
              <w:spacing w:line="0" w:lineRule="atLeast"/>
              <w:ind w:left="1360"/>
              <w:rPr>
                <w:sz w:val="32"/>
                <w:szCs w:val="32"/>
              </w:rPr>
            </w:pPr>
            <w:r w:rsidRPr="0008650C">
              <w:rPr>
                <w:sz w:val="32"/>
                <w:szCs w:val="32"/>
              </w:rPr>
              <w:t>CENA</w:t>
            </w:r>
          </w:p>
        </w:tc>
      </w:tr>
      <w:tr w:rsidR="0008650C" w:rsidTr="0008650C">
        <w:trPr>
          <w:trHeight w:val="71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8650C" w:rsidTr="0008650C">
        <w:trPr>
          <w:trHeight w:val="3"/>
        </w:trPr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100"/>
              <w:rPr>
                <w:b/>
                <w:sz w:val="24"/>
                <w:szCs w:val="24"/>
                <w:lang w:val="en-US"/>
              </w:rPr>
            </w:pPr>
            <w:r w:rsidRPr="0008650C">
              <w:rPr>
                <w:b/>
                <w:sz w:val="24"/>
                <w:szCs w:val="24"/>
                <w:lang w:val="en-US"/>
              </w:rPr>
              <w:t>KARNET FIT&amp;SWIM 1m- c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80"/>
              <w:rPr>
                <w:b/>
              </w:rPr>
            </w:pPr>
            <w:r w:rsidRPr="0008650C">
              <w:rPr>
                <w:b/>
              </w:rPr>
              <w:t>200,00 zł</w:t>
            </w:r>
          </w:p>
        </w:tc>
      </w:tr>
      <w:tr w:rsidR="0008650C" w:rsidTr="0008650C"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650C" w:rsidTr="0008650C">
        <w:trPr>
          <w:trHeight w:val="2"/>
        </w:trPr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08650C">
              <w:rPr>
                <w:sz w:val="24"/>
                <w:szCs w:val="24"/>
              </w:rPr>
              <w:t>KARNET FIT&amp;SWIM 3 MIESIĄCE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80"/>
            </w:pPr>
            <w:r w:rsidRPr="0008650C">
              <w:t>180,00 zł/1m-c (540zł/3 m-c)</w:t>
            </w:r>
          </w:p>
        </w:tc>
      </w:tr>
      <w:tr w:rsidR="0008650C" w:rsidTr="0008650C">
        <w:trPr>
          <w:trHeight w:val="1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650C" w:rsidTr="0008650C">
        <w:trPr>
          <w:trHeight w:val="2"/>
        </w:trPr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08650C">
              <w:rPr>
                <w:sz w:val="24"/>
                <w:szCs w:val="24"/>
              </w:rPr>
              <w:t>KARNET FIT&amp;SWIM 6 MIESIĘCY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ind w:left="80"/>
            </w:pPr>
            <w:r w:rsidRPr="0008650C">
              <w:t>160,00 zł/1m-c (960zł/6 m-c)</w:t>
            </w:r>
          </w:p>
        </w:tc>
      </w:tr>
      <w:tr w:rsidR="0008650C" w:rsidTr="0008650C">
        <w:trPr>
          <w:trHeight w:val="1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P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50C" w:rsidRDefault="0008650C" w:rsidP="002024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8650C" w:rsidRDefault="0008650C" w:rsidP="0008650C">
      <w:pPr>
        <w:spacing w:line="200" w:lineRule="exact"/>
        <w:rPr>
          <w:rFonts w:ascii="Times New Roman" w:eastAsia="Times New Roman" w:hAnsi="Times New Roman"/>
        </w:rPr>
      </w:pPr>
    </w:p>
    <w:p w:rsidR="0008650C" w:rsidRDefault="0008650C" w:rsidP="0008650C">
      <w:pPr>
        <w:spacing w:line="229" w:lineRule="auto"/>
        <w:ind w:right="300"/>
      </w:pPr>
      <w:r>
        <w:rPr>
          <w:sz w:val="21"/>
        </w:rPr>
        <w:t>Karnet upoważnia do korzystania z basenu – 70 minut raz dziennie lub sauny - 30 minut raz dziennie (zamiennie) oraz do korzystania z usług klubu fitness Fit Athletica - codziennie bez ograniczeń.</w:t>
      </w:r>
    </w:p>
    <w:sectPr w:rsidR="0008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D4" w:rsidRDefault="003976D4" w:rsidP="0008650C">
      <w:r>
        <w:separator/>
      </w:r>
    </w:p>
  </w:endnote>
  <w:endnote w:type="continuationSeparator" w:id="0">
    <w:p w:rsidR="003976D4" w:rsidRDefault="003976D4" w:rsidP="0008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D4" w:rsidRDefault="003976D4" w:rsidP="0008650C">
      <w:r>
        <w:separator/>
      </w:r>
    </w:p>
  </w:footnote>
  <w:footnote w:type="continuationSeparator" w:id="0">
    <w:p w:rsidR="003976D4" w:rsidRDefault="003976D4" w:rsidP="0008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C"/>
    <w:rsid w:val="0008650C"/>
    <w:rsid w:val="001F225A"/>
    <w:rsid w:val="003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147"/>
  <w15:chartTrackingRefBased/>
  <w15:docId w15:val="{8BA29DEC-EE9B-4504-B3A3-88F1B10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50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50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Linkowski</dc:creator>
  <cp:keywords/>
  <dc:description/>
  <cp:lastModifiedBy>Michał Linkowski</cp:lastModifiedBy>
  <cp:revision>1</cp:revision>
  <dcterms:created xsi:type="dcterms:W3CDTF">2019-05-24T06:35:00Z</dcterms:created>
  <dcterms:modified xsi:type="dcterms:W3CDTF">2019-05-24T06:46:00Z</dcterms:modified>
</cp:coreProperties>
</file>